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4F47" w14:textId="77777777" w:rsidR="00D322C8" w:rsidRPr="00354A98" w:rsidRDefault="00D322C8" w:rsidP="00183439">
      <w:pPr>
        <w:spacing w:line="240" w:lineRule="auto"/>
        <w:ind w:left="723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354A98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14:paraId="47A7015A" w14:textId="77777777" w:rsidR="00D322C8" w:rsidRPr="00354A98" w:rsidRDefault="00D322C8" w:rsidP="00183439">
      <w:pPr>
        <w:spacing w:line="240" w:lineRule="auto"/>
        <w:ind w:left="723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354A98">
        <w:rPr>
          <w:rFonts w:ascii="Times New Roman" w:hAnsi="Times New Roman" w:cs="Times New Roman"/>
          <w:sz w:val="16"/>
          <w:szCs w:val="16"/>
        </w:rPr>
        <w:t xml:space="preserve">Решением Общего собрания членов Саморегулируемой организации – Ассоциация «СТРОИТЕЛИ КРЫМА» </w:t>
      </w:r>
    </w:p>
    <w:p w14:paraId="287219A8" w14:textId="5BF0177B" w:rsidR="00354A98" w:rsidRDefault="00D322C8" w:rsidP="00183439">
      <w:pPr>
        <w:spacing w:line="240" w:lineRule="auto"/>
        <w:ind w:left="723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354A98">
        <w:rPr>
          <w:rFonts w:ascii="Times New Roman" w:hAnsi="Times New Roman" w:cs="Times New Roman"/>
          <w:sz w:val="16"/>
          <w:szCs w:val="16"/>
        </w:rPr>
        <w:t xml:space="preserve">Протокол № </w:t>
      </w:r>
      <w:r w:rsidR="00C43EEB" w:rsidRPr="00354A98">
        <w:rPr>
          <w:rFonts w:ascii="Times New Roman" w:hAnsi="Times New Roman" w:cs="Times New Roman"/>
          <w:sz w:val="16"/>
          <w:szCs w:val="16"/>
        </w:rPr>
        <w:t>___</w:t>
      </w:r>
      <w:r w:rsidRPr="00354A98">
        <w:rPr>
          <w:rFonts w:ascii="Times New Roman" w:hAnsi="Times New Roman" w:cs="Times New Roman"/>
          <w:sz w:val="16"/>
          <w:szCs w:val="16"/>
        </w:rPr>
        <w:t xml:space="preserve"> от </w:t>
      </w:r>
      <w:r w:rsidR="009F6DE3" w:rsidRPr="00354A98">
        <w:rPr>
          <w:rFonts w:ascii="Times New Roman" w:hAnsi="Times New Roman" w:cs="Times New Roman"/>
          <w:sz w:val="16"/>
          <w:szCs w:val="16"/>
        </w:rPr>
        <w:t>_____202</w:t>
      </w:r>
      <w:r w:rsidR="00F61108">
        <w:rPr>
          <w:rFonts w:ascii="Times New Roman" w:hAnsi="Times New Roman" w:cs="Times New Roman"/>
          <w:sz w:val="16"/>
          <w:szCs w:val="16"/>
        </w:rPr>
        <w:t>2</w:t>
      </w:r>
      <w:r w:rsidRPr="00354A98">
        <w:rPr>
          <w:rFonts w:ascii="Times New Roman" w:hAnsi="Times New Roman" w:cs="Times New Roman"/>
          <w:sz w:val="16"/>
          <w:szCs w:val="16"/>
        </w:rPr>
        <w:t xml:space="preserve"> г. </w:t>
      </w:r>
    </w:p>
    <w:p w14:paraId="66DC0EF7" w14:textId="4DB80A5B" w:rsidR="00D322C8" w:rsidRPr="00354A98" w:rsidRDefault="009F6DE3" w:rsidP="00183439">
      <w:pPr>
        <w:spacing w:line="240" w:lineRule="auto"/>
        <w:ind w:left="723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354A98">
        <w:rPr>
          <w:rFonts w:ascii="Times New Roman" w:hAnsi="Times New Roman" w:cs="Times New Roman"/>
          <w:sz w:val="16"/>
          <w:szCs w:val="16"/>
        </w:rPr>
        <w:t>Президент</w:t>
      </w:r>
    </w:p>
    <w:p w14:paraId="233716DD" w14:textId="0D3D6266" w:rsidR="00D322C8" w:rsidRPr="00354A98" w:rsidRDefault="00D322C8" w:rsidP="00183439">
      <w:pPr>
        <w:spacing w:line="240" w:lineRule="auto"/>
        <w:ind w:left="723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354A98">
        <w:rPr>
          <w:rFonts w:ascii="Times New Roman" w:hAnsi="Times New Roman" w:cs="Times New Roman"/>
          <w:sz w:val="16"/>
          <w:szCs w:val="16"/>
        </w:rPr>
        <w:t>_________________________</w:t>
      </w:r>
      <w:r w:rsidR="008C244C">
        <w:rPr>
          <w:rFonts w:ascii="Times New Roman" w:hAnsi="Times New Roman" w:cs="Times New Roman"/>
          <w:sz w:val="16"/>
          <w:szCs w:val="16"/>
        </w:rPr>
        <w:t>Л.Е. Бандорин</w:t>
      </w:r>
      <w:bookmarkStart w:id="0" w:name="_GoBack"/>
      <w:bookmarkEnd w:id="0"/>
      <w:r w:rsidRPr="00354A9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374DCCD" w14:textId="77777777" w:rsidR="00D322C8" w:rsidRPr="00354A98" w:rsidRDefault="00D322C8" w:rsidP="00183439">
      <w:pPr>
        <w:spacing w:line="240" w:lineRule="auto"/>
        <w:ind w:left="7230" w:firstLine="0"/>
        <w:jc w:val="right"/>
        <w:rPr>
          <w:sz w:val="20"/>
          <w:szCs w:val="20"/>
        </w:rPr>
      </w:pPr>
    </w:p>
    <w:p w14:paraId="1F479CF5" w14:textId="39975305" w:rsidR="00D322C8" w:rsidRPr="00F61108" w:rsidRDefault="00354A98" w:rsidP="00183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08">
        <w:rPr>
          <w:rFonts w:ascii="Times New Roman" w:hAnsi="Times New Roman" w:cs="Times New Roman"/>
          <w:b/>
          <w:sz w:val="24"/>
          <w:szCs w:val="24"/>
        </w:rPr>
        <w:t>О</w:t>
      </w:r>
      <w:r w:rsidR="00D322C8" w:rsidRPr="00F61108">
        <w:rPr>
          <w:rFonts w:ascii="Times New Roman" w:hAnsi="Times New Roman" w:cs="Times New Roman"/>
          <w:b/>
          <w:sz w:val="24"/>
          <w:szCs w:val="24"/>
        </w:rPr>
        <w:t>тчет</w:t>
      </w:r>
    </w:p>
    <w:p w14:paraId="195D25B1" w14:textId="0B4D931F" w:rsidR="00D322C8" w:rsidRPr="00F61108" w:rsidRDefault="00D322C8" w:rsidP="00183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08">
        <w:rPr>
          <w:rFonts w:ascii="Times New Roman" w:hAnsi="Times New Roman" w:cs="Times New Roman"/>
          <w:b/>
          <w:sz w:val="24"/>
          <w:szCs w:val="24"/>
        </w:rPr>
        <w:t>о доходах и расходах Ассоциации «СТРОИТЕЛИ КРЫМА» за 20</w:t>
      </w:r>
      <w:r w:rsidR="009F6DE3" w:rsidRPr="00F61108">
        <w:rPr>
          <w:rFonts w:ascii="Times New Roman" w:hAnsi="Times New Roman" w:cs="Times New Roman"/>
          <w:b/>
          <w:sz w:val="24"/>
          <w:szCs w:val="24"/>
        </w:rPr>
        <w:t>2</w:t>
      </w:r>
      <w:r w:rsidR="00CE47B3" w:rsidRPr="00F61108">
        <w:rPr>
          <w:rFonts w:ascii="Times New Roman" w:hAnsi="Times New Roman" w:cs="Times New Roman"/>
          <w:b/>
          <w:sz w:val="24"/>
          <w:szCs w:val="24"/>
        </w:rPr>
        <w:t>1</w:t>
      </w:r>
      <w:r w:rsidRPr="00F611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57BC41B" w14:textId="77777777" w:rsidR="00D322C8" w:rsidRPr="00F61108" w:rsidRDefault="00D322C8" w:rsidP="0018343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EFA41" w14:textId="45CF2BB8" w:rsidR="00D322C8" w:rsidRPr="00F61108" w:rsidRDefault="00D322C8" w:rsidP="00D322C8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61108">
        <w:rPr>
          <w:rFonts w:ascii="Times New Roman" w:hAnsi="Times New Roman" w:cs="Times New Roman"/>
          <w:sz w:val="24"/>
          <w:szCs w:val="24"/>
        </w:rPr>
        <w:t xml:space="preserve">Остаток денежных средств на расчетном счете </w:t>
      </w:r>
      <w:r w:rsidR="009F6DE3" w:rsidRPr="00F61108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71255A" w:rsidRPr="00F61108">
        <w:rPr>
          <w:rFonts w:ascii="Times New Roman" w:hAnsi="Times New Roman" w:cs="Times New Roman"/>
          <w:sz w:val="24"/>
          <w:szCs w:val="24"/>
        </w:rPr>
        <w:t>1</w:t>
      </w:r>
      <w:r w:rsidR="001450B9" w:rsidRPr="00F61108">
        <w:rPr>
          <w:rFonts w:ascii="Times New Roman" w:hAnsi="Times New Roman" w:cs="Times New Roman"/>
          <w:sz w:val="24"/>
          <w:szCs w:val="24"/>
        </w:rPr>
        <w:t xml:space="preserve"> г.  – </w:t>
      </w:r>
      <w:r w:rsidR="0071255A" w:rsidRPr="00F61108">
        <w:rPr>
          <w:rFonts w:ascii="Times New Roman" w:hAnsi="Times New Roman" w:cs="Times New Roman"/>
          <w:sz w:val="24"/>
          <w:szCs w:val="24"/>
        </w:rPr>
        <w:t>5</w:t>
      </w:r>
      <w:r w:rsidR="005E5933" w:rsidRPr="00F61108">
        <w:rPr>
          <w:rFonts w:ascii="Times New Roman" w:hAnsi="Times New Roman" w:cs="Times New Roman"/>
          <w:sz w:val="24"/>
          <w:szCs w:val="24"/>
        </w:rPr>
        <w:t>42</w:t>
      </w:r>
      <w:r w:rsidR="009F6DE3" w:rsidRPr="00F61108">
        <w:rPr>
          <w:rFonts w:ascii="Times New Roman" w:hAnsi="Times New Roman" w:cs="Times New Roman"/>
          <w:sz w:val="24"/>
          <w:szCs w:val="24"/>
        </w:rPr>
        <w:t>,</w:t>
      </w:r>
      <w:r w:rsidR="005E5933" w:rsidRPr="00F61108">
        <w:rPr>
          <w:rFonts w:ascii="Times New Roman" w:hAnsi="Times New Roman" w:cs="Times New Roman"/>
          <w:sz w:val="24"/>
          <w:szCs w:val="24"/>
        </w:rPr>
        <w:t>3</w:t>
      </w:r>
      <w:r w:rsidR="0071255A" w:rsidRPr="00F61108">
        <w:rPr>
          <w:rFonts w:ascii="Times New Roman" w:hAnsi="Times New Roman" w:cs="Times New Roman"/>
          <w:sz w:val="24"/>
          <w:szCs w:val="24"/>
        </w:rPr>
        <w:t>0</w:t>
      </w:r>
      <w:r w:rsidR="009F6DE3" w:rsidRPr="00F61108">
        <w:rPr>
          <w:rFonts w:ascii="Times New Roman" w:hAnsi="Times New Roman" w:cs="Times New Roman"/>
          <w:sz w:val="24"/>
          <w:szCs w:val="24"/>
        </w:rPr>
        <w:t xml:space="preserve"> </w:t>
      </w:r>
      <w:r w:rsidRPr="00F61108">
        <w:rPr>
          <w:rFonts w:ascii="Times New Roman" w:hAnsi="Times New Roman" w:cs="Times New Roman"/>
          <w:sz w:val="24"/>
          <w:szCs w:val="24"/>
        </w:rPr>
        <w:t>руб.</w:t>
      </w:r>
    </w:p>
    <w:p w14:paraId="77735D29" w14:textId="77777777" w:rsidR="00E1594B" w:rsidRPr="00F61108" w:rsidRDefault="00E1594B" w:rsidP="00E1594B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16" w:type="dxa"/>
        <w:tblLayout w:type="fixed"/>
        <w:tblLook w:val="04A0" w:firstRow="1" w:lastRow="0" w:firstColumn="1" w:lastColumn="0" w:noHBand="0" w:noVBand="1"/>
      </w:tblPr>
      <w:tblGrid>
        <w:gridCol w:w="536"/>
        <w:gridCol w:w="2123"/>
        <w:gridCol w:w="1305"/>
        <w:gridCol w:w="1365"/>
        <w:gridCol w:w="2899"/>
        <w:gridCol w:w="1276"/>
        <w:gridCol w:w="1112"/>
      </w:tblGrid>
      <w:tr w:rsidR="00183439" w:rsidRPr="00354A98" w14:paraId="417532FE" w14:textId="25597D5E" w:rsidTr="00F61108">
        <w:trPr>
          <w:trHeight w:val="495"/>
        </w:trPr>
        <w:tc>
          <w:tcPr>
            <w:tcW w:w="536" w:type="dxa"/>
          </w:tcPr>
          <w:p w14:paraId="090129FC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0CB45E6C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доходов </w:t>
            </w:r>
          </w:p>
        </w:tc>
        <w:tc>
          <w:tcPr>
            <w:tcW w:w="1305" w:type="dxa"/>
            <w:vAlign w:val="center"/>
          </w:tcPr>
          <w:p w14:paraId="7E971FB6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сумма поступлений (тыс. руб.) </w:t>
            </w:r>
          </w:p>
        </w:tc>
        <w:tc>
          <w:tcPr>
            <w:tcW w:w="1365" w:type="dxa"/>
          </w:tcPr>
          <w:p w14:paraId="06A87817" w14:textId="3ADEDFD0" w:rsidR="00183439" w:rsidRPr="00F61108" w:rsidRDefault="00183439" w:rsidP="00F611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сумма поступлений</w:t>
            </w:r>
          </w:p>
          <w:p w14:paraId="0813BE49" w14:textId="1C819493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F6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A546" w14:textId="46AA791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расходов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10C5575" w14:textId="3C536458" w:rsidR="00183439" w:rsidRPr="00F61108" w:rsidRDefault="00183439" w:rsidP="00F611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сумма расходов (тыс. руб.) </w:t>
            </w:r>
          </w:p>
        </w:tc>
        <w:tc>
          <w:tcPr>
            <w:tcW w:w="1112" w:type="dxa"/>
            <w:vAlign w:val="center"/>
          </w:tcPr>
          <w:p w14:paraId="6EBAE8AD" w14:textId="569CEB5C" w:rsidR="00183439" w:rsidRPr="00F61108" w:rsidRDefault="00183439" w:rsidP="00F611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  <w:r w:rsidR="00F6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</w:p>
          <w:p w14:paraId="137D1AAE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183439" w:rsidRPr="00354A98" w14:paraId="4A33B27A" w14:textId="7CB3BB41" w:rsidTr="00F61108">
        <w:trPr>
          <w:trHeight w:val="511"/>
        </w:trPr>
        <w:tc>
          <w:tcPr>
            <w:tcW w:w="536" w:type="dxa"/>
          </w:tcPr>
          <w:p w14:paraId="48321370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 w14:paraId="44208F5F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членские взносы </w:t>
            </w:r>
          </w:p>
        </w:tc>
        <w:tc>
          <w:tcPr>
            <w:tcW w:w="1305" w:type="dxa"/>
            <w:vAlign w:val="center"/>
          </w:tcPr>
          <w:p w14:paraId="302907A1" w14:textId="58F916D2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18 240</w:t>
            </w:r>
          </w:p>
        </w:tc>
        <w:tc>
          <w:tcPr>
            <w:tcW w:w="1365" w:type="dxa"/>
            <w:vAlign w:val="center"/>
          </w:tcPr>
          <w:p w14:paraId="31167658" w14:textId="4D481E52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17 481,9</w:t>
            </w:r>
          </w:p>
        </w:tc>
        <w:tc>
          <w:tcPr>
            <w:tcW w:w="2899" w:type="dxa"/>
            <w:vAlign w:val="center"/>
          </w:tcPr>
          <w:p w14:paraId="45C6D30D" w14:textId="268AAAC1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ФОТ, налоги ФОТ</w:t>
            </w:r>
          </w:p>
        </w:tc>
        <w:tc>
          <w:tcPr>
            <w:tcW w:w="1276" w:type="dxa"/>
            <w:vAlign w:val="center"/>
          </w:tcPr>
          <w:p w14:paraId="779B85B1" w14:textId="76DE25A9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10 771</w:t>
            </w:r>
          </w:p>
        </w:tc>
        <w:tc>
          <w:tcPr>
            <w:tcW w:w="1112" w:type="dxa"/>
            <w:vAlign w:val="center"/>
          </w:tcPr>
          <w:p w14:paraId="2464CDB1" w14:textId="3E3E1B99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7 765,2</w:t>
            </w:r>
          </w:p>
        </w:tc>
      </w:tr>
      <w:tr w:rsidR="00183439" w:rsidRPr="00354A98" w14:paraId="16246455" w14:textId="2360EE48" w:rsidTr="00F61108">
        <w:trPr>
          <w:trHeight w:val="526"/>
        </w:trPr>
        <w:tc>
          <w:tcPr>
            <w:tcW w:w="536" w:type="dxa"/>
          </w:tcPr>
          <w:p w14:paraId="3C52CE7C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 w14:paraId="4FC82E8E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Вступительные взносы</w:t>
            </w:r>
          </w:p>
        </w:tc>
        <w:tc>
          <w:tcPr>
            <w:tcW w:w="1305" w:type="dxa"/>
            <w:vAlign w:val="center"/>
          </w:tcPr>
          <w:p w14:paraId="4DAEF0AD" w14:textId="2E71B8C4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5" w:type="dxa"/>
            <w:vAlign w:val="center"/>
          </w:tcPr>
          <w:p w14:paraId="4B53F6B0" w14:textId="2C5CFB5D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2899" w:type="dxa"/>
            <w:vAlign w:val="center"/>
          </w:tcPr>
          <w:p w14:paraId="6F2B8F9B" w14:textId="3D847075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Аренда офиса, коммунальные платежи</w:t>
            </w:r>
          </w:p>
        </w:tc>
        <w:tc>
          <w:tcPr>
            <w:tcW w:w="1276" w:type="dxa"/>
            <w:vAlign w:val="center"/>
          </w:tcPr>
          <w:p w14:paraId="75312D0F" w14:textId="2A928231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12" w:type="dxa"/>
            <w:vAlign w:val="center"/>
          </w:tcPr>
          <w:p w14:paraId="7A9A8D1C" w14:textId="65603255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2 260,9</w:t>
            </w:r>
          </w:p>
        </w:tc>
      </w:tr>
      <w:tr w:rsidR="00183439" w:rsidRPr="00354A98" w14:paraId="69773821" w14:textId="5167250D" w:rsidTr="00F61108">
        <w:trPr>
          <w:trHeight w:val="247"/>
        </w:trPr>
        <w:tc>
          <w:tcPr>
            <w:tcW w:w="536" w:type="dxa"/>
          </w:tcPr>
          <w:p w14:paraId="0D29DFC8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 w14:paraId="1A7AB966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взносы </w:t>
            </w:r>
          </w:p>
        </w:tc>
        <w:tc>
          <w:tcPr>
            <w:tcW w:w="1305" w:type="dxa"/>
            <w:vAlign w:val="center"/>
          </w:tcPr>
          <w:p w14:paraId="71274B4E" w14:textId="4E9362DE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365" w:type="dxa"/>
            <w:vAlign w:val="center"/>
          </w:tcPr>
          <w:p w14:paraId="0B80D398" w14:textId="6DBC3ADA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1 984 ,2</w:t>
            </w:r>
          </w:p>
        </w:tc>
        <w:tc>
          <w:tcPr>
            <w:tcW w:w="2899" w:type="dxa"/>
            <w:vAlign w:val="center"/>
          </w:tcPr>
          <w:p w14:paraId="68422331" w14:textId="6F1604B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договорам </w:t>
            </w:r>
          </w:p>
        </w:tc>
        <w:tc>
          <w:tcPr>
            <w:tcW w:w="1276" w:type="dxa"/>
            <w:vAlign w:val="center"/>
          </w:tcPr>
          <w:p w14:paraId="4C4CF8C0" w14:textId="641C1FFF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12" w:type="dxa"/>
            <w:vAlign w:val="center"/>
          </w:tcPr>
          <w:p w14:paraId="3FEFB172" w14:textId="5CB82AF8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3 781,4</w:t>
            </w:r>
          </w:p>
        </w:tc>
      </w:tr>
      <w:tr w:rsidR="00183439" w:rsidRPr="00354A98" w14:paraId="7287E22A" w14:textId="6F08288B" w:rsidTr="00F61108">
        <w:trPr>
          <w:trHeight w:val="1039"/>
        </w:trPr>
        <w:tc>
          <w:tcPr>
            <w:tcW w:w="536" w:type="dxa"/>
          </w:tcPr>
          <w:p w14:paraId="1DB14267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 w14:paraId="344D18EC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Поступления по результатам рассмотрения исковых заявлений</w:t>
            </w:r>
          </w:p>
        </w:tc>
        <w:tc>
          <w:tcPr>
            <w:tcW w:w="1305" w:type="dxa"/>
            <w:vAlign w:val="center"/>
          </w:tcPr>
          <w:p w14:paraId="0CC1F5B9" w14:textId="7306CB94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4829</w:t>
            </w:r>
          </w:p>
        </w:tc>
        <w:tc>
          <w:tcPr>
            <w:tcW w:w="1365" w:type="dxa"/>
            <w:vAlign w:val="center"/>
          </w:tcPr>
          <w:p w14:paraId="07FC6179" w14:textId="19E16B5A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899" w:type="dxa"/>
            <w:vAlign w:val="center"/>
          </w:tcPr>
          <w:p w14:paraId="78341953" w14:textId="56F627B8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76" w:type="dxa"/>
            <w:vAlign w:val="center"/>
          </w:tcPr>
          <w:p w14:paraId="01BC721A" w14:textId="4FFCE1AF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2" w:type="dxa"/>
            <w:vAlign w:val="center"/>
          </w:tcPr>
          <w:p w14:paraId="3572071E" w14:textId="4AB476C0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183439" w:rsidRPr="00354A98" w14:paraId="318DDBDF" w14:textId="01274CB0" w:rsidTr="00F61108">
        <w:trPr>
          <w:trHeight w:val="526"/>
        </w:trPr>
        <w:tc>
          <w:tcPr>
            <w:tcW w:w="536" w:type="dxa"/>
          </w:tcPr>
          <w:p w14:paraId="61FC550D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 w14:paraId="2857ADDD" w14:textId="5C61DA68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F6110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</w:t>
            </w:r>
          </w:p>
        </w:tc>
        <w:tc>
          <w:tcPr>
            <w:tcW w:w="1305" w:type="dxa"/>
            <w:vAlign w:val="center"/>
          </w:tcPr>
          <w:p w14:paraId="46B5BE78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14:paraId="4558CA80" w14:textId="7AA0DB3C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99" w:type="dxa"/>
            <w:vAlign w:val="center"/>
          </w:tcPr>
          <w:p w14:paraId="7A5D6038" w14:textId="7FBA96EE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членам Президиума</w:t>
            </w:r>
          </w:p>
        </w:tc>
        <w:tc>
          <w:tcPr>
            <w:tcW w:w="1276" w:type="dxa"/>
            <w:vAlign w:val="center"/>
          </w:tcPr>
          <w:p w14:paraId="6B414EBC" w14:textId="0B346AC6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2" w:type="dxa"/>
            <w:vAlign w:val="center"/>
          </w:tcPr>
          <w:p w14:paraId="43766F05" w14:textId="01F95962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902,6</w:t>
            </w:r>
          </w:p>
        </w:tc>
      </w:tr>
      <w:tr w:rsidR="00183439" w:rsidRPr="00354A98" w14:paraId="2519475E" w14:textId="0C070CC3" w:rsidTr="00F61108">
        <w:trPr>
          <w:trHeight w:val="295"/>
        </w:trPr>
        <w:tc>
          <w:tcPr>
            <w:tcW w:w="536" w:type="dxa"/>
          </w:tcPr>
          <w:p w14:paraId="2A38D7AC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14:paraId="61B6BD45" w14:textId="10DE7F70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Прочие (судебные, депозит)</w:t>
            </w:r>
          </w:p>
        </w:tc>
        <w:tc>
          <w:tcPr>
            <w:tcW w:w="1305" w:type="dxa"/>
            <w:vAlign w:val="center"/>
          </w:tcPr>
          <w:p w14:paraId="3A87ED76" w14:textId="5E4077B7" w:rsidR="00183439" w:rsidRPr="00F61108" w:rsidRDefault="00183439" w:rsidP="0085339B">
            <w:pPr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14:paraId="0BADA934" w14:textId="24693FEC" w:rsidR="00183439" w:rsidRPr="00F61108" w:rsidRDefault="00183439" w:rsidP="008533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899" w:type="dxa"/>
            <w:vAlign w:val="center"/>
          </w:tcPr>
          <w:p w14:paraId="2040E17F" w14:textId="7E3100DC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 xml:space="preserve">Членские взносы в НОСТРОЙ </w:t>
            </w:r>
          </w:p>
        </w:tc>
        <w:tc>
          <w:tcPr>
            <w:tcW w:w="1276" w:type="dxa"/>
            <w:vAlign w:val="center"/>
          </w:tcPr>
          <w:p w14:paraId="7417820D" w14:textId="5666B40B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1 774</w:t>
            </w:r>
          </w:p>
        </w:tc>
        <w:tc>
          <w:tcPr>
            <w:tcW w:w="1112" w:type="dxa"/>
            <w:vAlign w:val="center"/>
          </w:tcPr>
          <w:p w14:paraId="44E52069" w14:textId="0F4FE268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1 768, 8</w:t>
            </w:r>
          </w:p>
        </w:tc>
      </w:tr>
      <w:tr w:rsidR="00183439" w:rsidRPr="00354A98" w14:paraId="41CB83CA" w14:textId="05A4A9FC" w:rsidTr="00F61108">
        <w:trPr>
          <w:trHeight w:val="511"/>
        </w:trPr>
        <w:tc>
          <w:tcPr>
            <w:tcW w:w="536" w:type="dxa"/>
          </w:tcPr>
          <w:p w14:paraId="55D3B837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14:paraId="364EF25E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DB4D891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6DE4F309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34CA19A" w14:textId="62DD615F" w:rsidR="00183439" w:rsidRPr="00F61108" w:rsidRDefault="00183439" w:rsidP="00F37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14:paraId="2DE031D7" w14:textId="0446998C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12" w:type="dxa"/>
            <w:vAlign w:val="center"/>
          </w:tcPr>
          <w:p w14:paraId="0CE4D4FC" w14:textId="65F0156A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83439" w:rsidRPr="00354A98" w14:paraId="2060F94A" w14:textId="25F0E5C1" w:rsidTr="00F61108">
        <w:trPr>
          <w:trHeight w:val="526"/>
        </w:trPr>
        <w:tc>
          <w:tcPr>
            <w:tcW w:w="536" w:type="dxa"/>
          </w:tcPr>
          <w:p w14:paraId="378BB7B9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0613F7CC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715FA71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13596C5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FE5D59C" w14:textId="049C8EB3" w:rsidR="00183439" w:rsidRPr="00F61108" w:rsidRDefault="00183439" w:rsidP="00F37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276" w:type="dxa"/>
            <w:vAlign w:val="center"/>
          </w:tcPr>
          <w:p w14:paraId="5F40BDE7" w14:textId="1522042A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2" w:type="dxa"/>
            <w:vAlign w:val="center"/>
          </w:tcPr>
          <w:p w14:paraId="51C2270D" w14:textId="7D9BF5E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83439" w:rsidRPr="00354A98" w14:paraId="4D509B56" w14:textId="4F5D3E7F" w:rsidTr="00F61108">
        <w:trPr>
          <w:trHeight w:val="247"/>
        </w:trPr>
        <w:tc>
          <w:tcPr>
            <w:tcW w:w="536" w:type="dxa"/>
          </w:tcPr>
          <w:p w14:paraId="43483E03" w14:textId="77777777" w:rsidR="00183439" w:rsidRPr="00354A9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457FC06C" w14:textId="77777777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5" w:type="dxa"/>
            <w:vAlign w:val="center"/>
          </w:tcPr>
          <w:p w14:paraId="5105C613" w14:textId="3478C161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25 253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658CB4BF" w14:textId="11D4D507" w:rsidR="00183439" w:rsidRPr="00F61108" w:rsidRDefault="00183439" w:rsidP="00BF7F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20 457,2</w:t>
            </w:r>
          </w:p>
        </w:tc>
        <w:tc>
          <w:tcPr>
            <w:tcW w:w="2899" w:type="dxa"/>
            <w:vAlign w:val="center"/>
          </w:tcPr>
          <w:p w14:paraId="61FEE82A" w14:textId="4DFB3C2D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1D78DD" w14:textId="25D9FF28" w:rsidR="00183439" w:rsidRPr="00F61108" w:rsidRDefault="00183439" w:rsidP="00354A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24 995</w:t>
            </w:r>
          </w:p>
        </w:tc>
        <w:tc>
          <w:tcPr>
            <w:tcW w:w="1112" w:type="dxa"/>
            <w:vAlign w:val="center"/>
          </w:tcPr>
          <w:p w14:paraId="04B27574" w14:textId="0B5DBF7D" w:rsidR="00183439" w:rsidRPr="00F61108" w:rsidRDefault="00183439" w:rsidP="008820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08">
              <w:rPr>
                <w:rFonts w:ascii="Times New Roman" w:hAnsi="Times New Roman" w:cs="Times New Roman"/>
                <w:b/>
                <w:sz w:val="24"/>
                <w:szCs w:val="24"/>
              </w:rPr>
              <w:t>20 626,6</w:t>
            </w:r>
          </w:p>
        </w:tc>
      </w:tr>
    </w:tbl>
    <w:p w14:paraId="3C97A91D" w14:textId="77777777" w:rsidR="00354A98" w:rsidRDefault="00354A98" w:rsidP="00C43EE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481C213" w14:textId="77777777" w:rsidR="00354A98" w:rsidRDefault="00354A98" w:rsidP="00C43EE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BBE139" w14:textId="77777777" w:rsidR="00B7795C" w:rsidRPr="00354A98" w:rsidRDefault="00B7795C" w:rsidP="00C43EEB">
      <w:pPr>
        <w:spacing w:line="240" w:lineRule="auto"/>
        <w:ind w:firstLine="0"/>
        <w:jc w:val="left"/>
        <w:rPr>
          <w:sz w:val="24"/>
          <w:szCs w:val="24"/>
        </w:rPr>
      </w:pPr>
    </w:p>
    <w:sectPr w:rsidR="00B7795C" w:rsidRPr="00354A98" w:rsidSect="001834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76"/>
    <w:rsid w:val="00000410"/>
    <w:rsid w:val="0001012F"/>
    <w:rsid w:val="0001210D"/>
    <w:rsid w:val="000139E4"/>
    <w:rsid w:val="000141AA"/>
    <w:rsid w:val="00017E1F"/>
    <w:rsid w:val="000201FF"/>
    <w:rsid w:val="00021DD1"/>
    <w:rsid w:val="0002572F"/>
    <w:rsid w:val="00026673"/>
    <w:rsid w:val="00026760"/>
    <w:rsid w:val="000270D4"/>
    <w:rsid w:val="0003607D"/>
    <w:rsid w:val="00036EFF"/>
    <w:rsid w:val="00052CF0"/>
    <w:rsid w:val="00053CDD"/>
    <w:rsid w:val="00055DC9"/>
    <w:rsid w:val="00056588"/>
    <w:rsid w:val="0005692C"/>
    <w:rsid w:val="00056FBA"/>
    <w:rsid w:val="0008034A"/>
    <w:rsid w:val="000826A9"/>
    <w:rsid w:val="00082986"/>
    <w:rsid w:val="00082A45"/>
    <w:rsid w:val="00083BDA"/>
    <w:rsid w:val="00086932"/>
    <w:rsid w:val="00090EA7"/>
    <w:rsid w:val="0009114A"/>
    <w:rsid w:val="0009171C"/>
    <w:rsid w:val="00092AB7"/>
    <w:rsid w:val="000934CC"/>
    <w:rsid w:val="0009367E"/>
    <w:rsid w:val="000963DD"/>
    <w:rsid w:val="000B30EC"/>
    <w:rsid w:val="000C04C5"/>
    <w:rsid w:val="000C1045"/>
    <w:rsid w:val="000C1238"/>
    <w:rsid w:val="000C5C45"/>
    <w:rsid w:val="000D08DF"/>
    <w:rsid w:val="000D3D21"/>
    <w:rsid w:val="000D5FA2"/>
    <w:rsid w:val="000D7063"/>
    <w:rsid w:val="000E00F9"/>
    <w:rsid w:val="000E1FCB"/>
    <w:rsid w:val="000E2BDA"/>
    <w:rsid w:val="000E2D4C"/>
    <w:rsid w:val="000E2FF6"/>
    <w:rsid w:val="000E5DF6"/>
    <w:rsid w:val="000F0643"/>
    <w:rsid w:val="000F3EC3"/>
    <w:rsid w:val="000F77C2"/>
    <w:rsid w:val="0011583D"/>
    <w:rsid w:val="00116B69"/>
    <w:rsid w:val="0012155C"/>
    <w:rsid w:val="0012716B"/>
    <w:rsid w:val="00131EAB"/>
    <w:rsid w:val="00136D85"/>
    <w:rsid w:val="00140D98"/>
    <w:rsid w:val="00142D74"/>
    <w:rsid w:val="001450B9"/>
    <w:rsid w:val="00145BB1"/>
    <w:rsid w:val="00147FD0"/>
    <w:rsid w:val="00151D11"/>
    <w:rsid w:val="001546CC"/>
    <w:rsid w:val="00155B2F"/>
    <w:rsid w:val="00157871"/>
    <w:rsid w:val="00157F0E"/>
    <w:rsid w:val="00161DD9"/>
    <w:rsid w:val="0016492A"/>
    <w:rsid w:val="00164F7A"/>
    <w:rsid w:val="001654DE"/>
    <w:rsid w:val="0016741B"/>
    <w:rsid w:val="001675FC"/>
    <w:rsid w:val="001708A3"/>
    <w:rsid w:val="00180A8A"/>
    <w:rsid w:val="00183439"/>
    <w:rsid w:val="00184FD5"/>
    <w:rsid w:val="00195545"/>
    <w:rsid w:val="001A0D18"/>
    <w:rsid w:val="001A3087"/>
    <w:rsid w:val="001A47ED"/>
    <w:rsid w:val="001A4B07"/>
    <w:rsid w:val="001A5DF6"/>
    <w:rsid w:val="001B1E41"/>
    <w:rsid w:val="001B7A65"/>
    <w:rsid w:val="001C43B5"/>
    <w:rsid w:val="001D017E"/>
    <w:rsid w:val="001D0FB3"/>
    <w:rsid w:val="001D371C"/>
    <w:rsid w:val="001E6594"/>
    <w:rsid w:val="001F0951"/>
    <w:rsid w:val="001F41B5"/>
    <w:rsid w:val="001F5A67"/>
    <w:rsid w:val="001F6E3E"/>
    <w:rsid w:val="00203557"/>
    <w:rsid w:val="002036AA"/>
    <w:rsid w:val="00204B55"/>
    <w:rsid w:val="00210403"/>
    <w:rsid w:val="00213F90"/>
    <w:rsid w:val="002164AE"/>
    <w:rsid w:val="00225604"/>
    <w:rsid w:val="002316B8"/>
    <w:rsid w:val="00232DE9"/>
    <w:rsid w:val="00236030"/>
    <w:rsid w:val="0024138B"/>
    <w:rsid w:val="00241FEA"/>
    <w:rsid w:val="00242032"/>
    <w:rsid w:val="00251052"/>
    <w:rsid w:val="00253F0E"/>
    <w:rsid w:val="002560AA"/>
    <w:rsid w:val="00256951"/>
    <w:rsid w:val="002612EC"/>
    <w:rsid w:val="00262EB9"/>
    <w:rsid w:val="00264DA4"/>
    <w:rsid w:val="0026639C"/>
    <w:rsid w:val="00270B3E"/>
    <w:rsid w:val="00272AA9"/>
    <w:rsid w:val="00276CF0"/>
    <w:rsid w:val="00277DED"/>
    <w:rsid w:val="0028442D"/>
    <w:rsid w:val="0028471E"/>
    <w:rsid w:val="002863CA"/>
    <w:rsid w:val="002900C6"/>
    <w:rsid w:val="002954F5"/>
    <w:rsid w:val="002A230E"/>
    <w:rsid w:val="002A3D8C"/>
    <w:rsid w:val="002A6491"/>
    <w:rsid w:val="002B1373"/>
    <w:rsid w:val="002B1C28"/>
    <w:rsid w:val="002B1EE6"/>
    <w:rsid w:val="002B1F0F"/>
    <w:rsid w:val="002B2436"/>
    <w:rsid w:val="002B3A7D"/>
    <w:rsid w:val="002B492F"/>
    <w:rsid w:val="002C3792"/>
    <w:rsid w:val="002D187B"/>
    <w:rsid w:val="002D6E42"/>
    <w:rsid w:val="002E2060"/>
    <w:rsid w:val="002E7F45"/>
    <w:rsid w:val="002F0372"/>
    <w:rsid w:val="002F2C34"/>
    <w:rsid w:val="002F4820"/>
    <w:rsid w:val="002F4AED"/>
    <w:rsid w:val="002F6E1C"/>
    <w:rsid w:val="002F7880"/>
    <w:rsid w:val="00305634"/>
    <w:rsid w:val="0031149F"/>
    <w:rsid w:val="00312381"/>
    <w:rsid w:val="0031715D"/>
    <w:rsid w:val="0032157C"/>
    <w:rsid w:val="00322A9C"/>
    <w:rsid w:val="00324191"/>
    <w:rsid w:val="003251AC"/>
    <w:rsid w:val="00326A47"/>
    <w:rsid w:val="003311D5"/>
    <w:rsid w:val="00331A72"/>
    <w:rsid w:val="00334899"/>
    <w:rsid w:val="00347653"/>
    <w:rsid w:val="00347FED"/>
    <w:rsid w:val="00354A98"/>
    <w:rsid w:val="00357F04"/>
    <w:rsid w:val="00361F13"/>
    <w:rsid w:val="00364A2B"/>
    <w:rsid w:val="0036561E"/>
    <w:rsid w:val="00366A45"/>
    <w:rsid w:val="00372861"/>
    <w:rsid w:val="00376C95"/>
    <w:rsid w:val="00377629"/>
    <w:rsid w:val="0038049E"/>
    <w:rsid w:val="00386BAD"/>
    <w:rsid w:val="00390DB8"/>
    <w:rsid w:val="00391F78"/>
    <w:rsid w:val="003930F8"/>
    <w:rsid w:val="00393FA2"/>
    <w:rsid w:val="003974A2"/>
    <w:rsid w:val="003A1C3B"/>
    <w:rsid w:val="003A2A0D"/>
    <w:rsid w:val="003A5506"/>
    <w:rsid w:val="003A7AAA"/>
    <w:rsid w:val="003B3ECA"/>
    <w:rsid w:val="003B53B0"/>
    <w:rsid w:val="003B719A"/>
    <w:rsid w:val="003C2A4C"/>
    <w:rsid w:val="003C2C04"/>
    <w:rsid w:val="003D27C8"/>
    <w:rsid w:val="003D2895"/>
    <w:rsid w:val="003D481C"/>
    <w:rsid w:val="003D687F"/>
    <w:rsid w:val="003D7C54"/>
    <w:rsid w:val="003E0CA2"/>
    <w:rsid w:val="003E26C7"/>
    <w:rsid w:val="003E494A"/>
    <w:rsid w:val="003F3826"/>
    <w:rsid w:val="003F41A3"/>
    <w:rsid w:val="003F5597"/>
    <w:rsid w:val="003F6C77"/>
    <w:rsid w:val="0040206F"/>
    <w:rsid w:val="00403146"/>
    <w:rsid w:val="004033E9"/>
    <w:rsid w:val="00403C2D"/>
    <w:rsid w:val="00403C90"/>
    <w:rsid w:val="00403FED"/>
    <w:rsid w:val="0040566D"/>
    <w:rsid w:val="0041022E"/>
    <w:rsid w:val="0041349C"/>
    <w:rsid w:val="0041672A"/>
    <w:rsid w:val="00425AEE"/>
    <w:rsid w:val="00426AA0"/>
    <w:rsid w:val="004270A7"/>
    <w:rsid w:val="0043158D"/>
    <w:rsid w:val="0043417D"/>
    <w:rsid w:val="0044016A"/>
    <w:rsid w:val="00443DD8"/>
    <w:rsid w:val="0044464A"/>
    <w:rsid w:val="00446B0A"/>
    <w:rsid w:val="00446C0B"/>
    <w:rsid w:val="00446DCA"/>
    <w:rsid w:val="00451B26"/>
    <w:rsid w:val="0045332A"/>
    <w:rsid w:val="00454194"/>
    <w:rsid w:val="0045620A"/>
    <w:rsid w:val="004571B1"/>
    <w:rsid w:val="004575BF"/>
    <w:rsid w:val="00465926"/>
    <w:rsid w:val="0046713B"/>
    <w:rsid w:val="00467A75"/>
    <w:rsid w:val="00472345"/>
    <w:rsid w:val="004761D9"/>
    <w:rsid w:val="00476310"/>
    <w:rsid w:val="00480722"/>
    <w:rsid w:val="004838B7"/>
    <w:rsid w:val="00483BB8"/>
    <w:rsid w:val="00484889"/>
    <w:rsid w:val="004921F0"/>
    <w:rsid w:val="00493FE1"/>
    <w:rsid w:val="004964D8"/>
    <w:rsid w:val="004A06E1"/>
    <w:rsid w:val="004A313F"/>
    <w:rsid w:val="004B4F73"/>
    <w:rsid w:val="004C15BE"/>
    <w:rsid w:val="004C1636"/>
    <w:rsid w:val="004C2CEB"/>
    <w:rsid w:val="004E1528"/>
    <w:rsid w:val="004E3524"/>
    <w:rsid w:val="004E56DC"/>
    <w:rsid w:val="004E5CFB"/>
    <w:rsid w:val="004E622C"/>
    <w:rsid w:val="004E72B7"/>
    <w:rsid w:val="004F1E05"/>
    <w:rsid w:val="00502D65"/>
    <w:rsid w:val="00504189"/>
    <w:rsid w:val="005143F3"/>
    <w:rsid w:val="0051440B"/>
    <w:rsid w:val="005223D8"/>
    <w:rsid w:val="00531438"/>
    <w:rsid w:val="005359ED"/>
    <w:rsid w:val="0053696B"/>
    <w:rsid w:val="00540E53"/>
    <w:rsid w:val="0054235C"/>
    <w:rsid w:val="005535EF"/>
    <w:rsid w:val="00554CE3"/>
    <w:rsid w:val="005600B8"/>
    <w:rsid w:val="00562646"/>
    <w:rsid w:val="0056392B"/>
    <w:rsid w:val="0056725D"/>
    <w:rsid w:val="00577E00"/>
    <w:rsid w:val="00582704"/>
    <w:rsid w:val="00584B56"/>
    <w:rsid w:val="0058561F"/>
    <w:rsid w:val="00587637"/>
    <w:rsid w:val="005906F9"/>
    <w:rsid w:val="0059542F"/>
    <w:rsid w:val="00595923"/>
    <w:rsid w:val="005A3364"/>
    <w:rsid w:val="005A43C5"/>
    <w:rsid w:val="005A4499"/>
    <w:rsid w:val="005A6196"/>
    <w:rsid w:val="005B135F"/>
    <w:rsid w:val="005E450B"/>
    <w:rsid w:val="005E47ED"/>
    <w:rsid w:val="005E5933"/>
    <w:rsid w:val="005E7DF3"/>
    <w:rsid w:val="005F2532"/>
    <w:rsid w:val="005F3A27"/>
    <w:rsid w:val="005F49E9"/>
    <w:rsid w:val="005F512D"/>
    <w:rsid w:val="005F634F"/>
    <w:rsid w:val="005F6685"/>
    <w:rsid w:val="005F66C6"/>
    <w:rsid w:val="00601596"/>
    <w:rsid w:val="00607429"/>
    <w:rsid w:val="00607BF9"/>
    <w:rsid w:val="00612FB4"/>
    <w:rsid w:val="006158D7"/>
    <w:rsid w:val="00616232"/>
    <w:rsid w:val="00616644"/>
    <w:rsid w:val="00621106"/>
    <w:rsid w:val="00622C71"/>
    <w:rsid w:val="00623694"/>
    <w:rsid w:val="006245A2"/>
    <w:rsid w:val="006267B4"/>
    <w:rsid w:val="00626A6E"/>
    <w:rsid w:val="00630608"/>
    <w:rsid w:val="00632C4E"/>
    <w:rsid w:val="00637F2A"/>
    <w:rsid w:val="006420A4"/>
    <w:rsid w:val="00643A2D"/>
    <w:rsid w:val="00644BED"/>
    <w:rsid w:val="00652D0D"/>
    <w:rsid w:val="0065532C"/>
    <w:rsid w:val="00657B97"/>
    <w:rsid w:val="00660FC7"/>
    <w:rsid w:val="00661800"/>
    <w:rsid w:val="00662254"/>
    <w:rsid w:val="00663798"/>
    <w:rsid w:val="0066473E"/>
    <w:rsid w:val="006725AF"/>
    <w:rsid w:val="006746C9"/>
    <w:rsid w:val="00676CB6"/>
    <w:rsid w:val="00682BCC"/>
    <w:rsid w:val="00682C61"/>
    <w:rsid w:val="0069122A"/>
    <w:rsid w:val="00695219"/>
    <w:rsid w:val="00696B2D"/>
    <w:rsid w:val="006A0452"/>
    <w:rsid w:val="006A55DB"/>
    <w:rsid w:val="006A67F5"/>
    <w:rsid w:val="006A7894"/>
    <w:rsid w:val="006A7B21"/>
    <w:rsid w:val="006B1F12"/>
    <w:rsid w:val="006B47C1"/>
    <w:rsid w:val="006B5C43"/>
    <w:rsid w:val="006B7EF4"/>
    <w:rsid w:val="006C67E2"/>
    <w:rsid w:val="006C76E0"/>
    <w:rsid w:val="006D294B"/>
    <w:rsid w:val="006D481B"/>
    <w:rsid w:val="006D5D13"/>
    <w:rsid w:val="006D5DF1"/>
    <w:rsid w:val="006E7621"/>
    <w:rsid w:val="006F0516"/>
    <w:rsid w:val="006F3174"/>
    <w:rsid w:val="006F4246"/>
    <w:rsid w:val="006F6508"/>
    <w:rsid w:val="006F7BC5"/>
    <w:rsid w:val="00703D8C"/>
    <w:rsid w:val="00711AFC"/>
    <w:rsid w:val="00711FF8"/>
    <w:rsid w:val="0071255A"/>
    <w:rsid w:val="0071472E"/>
    <w:rsid w:val="007166E8"/>
    <w:rsid w:val="007172EA"/>
    <w:rsid w:val="007175E4"/>
    <w:rsid w:val="007177EF"/>
    <w:rsid w:val="0072463C"/>
    <w:rsid w:val="00725DBD"/>
    <w:rsid w:val="007274DF"/>
    <w:rsid w:val="00727FB7"/>
    <w:rsid w:val="0073147B"/>
    <w:rsid w:val="00732144"/>
    <w:rsid w:val="00733FE9"/>
    <w:rsid w:val="0074020F"/>
    <w:rsid w:val="00740CAC"/>
    <w:rsid w:val="007467C8"/>
    <w:rsid w:val="0074684A"/>
    <w:rsid w:val="00750346"/>
    <w:rsid w:val="00754783"/>
    <w:rsid w:val="00756814"/>
    <w:rsid w:val="00760E1E"/>
    <w:rsid w:val="00763D5A"/>
    <w:rsid w:val="00766208"/>
    <w:rsid w:val="007665FC"/>
    <w:rsid w:val="0076735A"/>
    <w:rsid w:val="0077317B"/>
    <w:rsid w:val="007741A8"/>
    <w:rsid w:val="00775647"/>
    <w:rsid w:val="0078019D"/>
    <w:rsid w:val="007921FF"/>
    <w:rsid w:val="00795072"/>
    <w:rsid w:val="0079563D"/>
    <w:rsid w:val="00795D7A"/>
    <w:rsid w:val="007970B3"/>
    <w:rsid w:val="007A7C94"/>
    <w:rsid w:val="007B5062"/>
    <w:rsid w:val="007B67A2"/>
    <w:rsid w:val="007C0629"/>
    <w:rsid w:val="007C176C"/>
    <w:rsid w:val="007C2283"/>
    <w:rsid w:val="007C31A0"/>
    <w:rsid w:val="007C465E"/>
    <w:rsid w:val="007D053C"/>
    <w:rsid w:val="007D1944"/>
    <w:rsid w:val="007D6009"/>
    <w:rsid w:val="007E2712"/>
    <w:rsid w:val="007E603E"/>
    <w:rsid w:val="007E644F"/>
    <w:rsid w:val="007E69E9"/>
    <w:rsid w:val="007F4CA5"/>
    <w:rsid w:val="007F64AE"/>
    <w:rsid w:val="007F7EC9"/>
    <w:rsid w:val="008021FE"/>
    <w:rsid w:val="00804048"/>
    <w:rsid w:val="0081020A"/>
    <w:rsid w:val="0081727B"/>
    <w:rsid w:val="00822DE1"/>
    <w:rsid w:val="0082301A"/>
    <w:rsid w:val="00827FB3"/>
    <w:rsid w:val="008354D3"/>
    <w:rsid w:val="00836CAA"/>
    <w:rsid w:val="0084010D"/>
    <w:rsid w:val="00842748"/>
    <w:rsid w:val="00844A48"/>
    <w:rsid w:val="008477DD"/>
    <w:rsid w:val="00850693"/>
    <w:rsid w:val="0085339B"/>
    <w:rsid w:val="00863D29"/>
    <w:rsid w:val="00865CC2"/>
    <w:rsid w:val="00873FD9"/>
    <w:rsid w:val="00875ABD"/>
    <w:rsid w:val="0088200B"/>
    <w:rsid w:val="00894330"/>
    <w:rsid w:val="008949EF"/>
    <w:rsid w:val="008A23D2"/>
    <w:rsid w:val="008A45C0"/>
    <w:rsid w:val="008B4A54"/>
    <w:rsid w:val="008C1DEC"/>
    <w:rsid w:val="008C244C"/>
    <w:rsid w:val="008C35EA"/>
    <w:rsid w:val="009004F9"/>
    <w:rsid w:val="0090223A"/>
    <w:rsid w:val="00903462"/>
    <w:rsid w:val="00903EDB"/>
    <w:rsid w:val="00921340"/>
    <w:rsid w:val="00923006"/>
    <w:rsid w:val="00926593"/>
    <w:rsid w:val="00926DEF"/>
    <w:rsid w:val="00926F1B"/>
    <w:rsid w:val="00930D18"/>
    <w:rsid w:val="00931F97"/>
    <w:rsid w:val="00933A23"/>
    <w:rsid w:val="0094296C"/>
    <w:rsid w:val="0095193B"/>
    <w:rsid w:val="00952CA0"/>
    <w:rsid w:val="00953A13"/>
    <w:rsid w:val="00966EFE"/>
    <w:rsid w:val="0097224E"/>
    <w:rsid w:val="009735C5"/>
    <w:rsid w:val="00975929"/>
    <w:rsid w:val="00975C14"/>
    <w:rsid w:val="009813C2"/>
    <w:rsid w:val="009828C2"/>
    <w:rsid w:val="00983F41"/>
    <w:rsid w:val="009903B4"/>
    <w:rsid w:val="00992766"/>
    <w:rsid w:val="00995CD4"/>
    <w:rsid w:val="009A0161"/>
    <w:rsid w:val="009A42B2"/>
    <w:rsid w:val="009B1589"/>
    <w:rsid w:val="009B3A27"/>
    <w:rsid w:val="009B500D"/>
    <w:rsid w:val="009B70F2"/>
    <w:rsid w:val="009C5859"/>
    <w:rsid w:val="009D03D3"/>
    <w:rsid w:val="009D1CF1"/>
    <w:rsid w:val="009D201D"/>
    <w:rsid w:val="009D646F"/>
    <w:rsid w:val="009E159D"/>
    <w:rsid w:val="009E170C"/>
    <w:rsid w:val="009E2E3A"/>
    <w:rsid w:val="009E324A"/>
    <w:rsid w:val="009E3747"/>
    <w:rsid w:val="009F0052"/>
    <w:rsid w:val="009F2C1E"/>
    <w:rsid w:val="009F2E57"/>
    <w:rsid w:val="009F6C9A"/>
    <w:rsid w:val="009F6DE3"/>
    <w:rsid w:val="009F6F42"/>
    <w:rsid w:val="009F721C"/>
    <w:rsid w:val="00A0201A"/>
    <w:rsid w:val="00A05CB3"/>
    <w:rsid w:val="00A077D1"/>
    <w:rsid w:val="00A10C0F"/>
    <w:rsid w:val="00A126D6"/>
    <w:rsid w:val="00A129FB"/>
    <w:rsid w:val="00A12BCE"/>
    <w:rsid w:val="00A17923"/>
    <w:rsid w:val="00A238C4"/>
    <w:rsid w:val="00A23DD6"/>
    <w:rsid w:val="00A253D3"/>
    <w:rsid w:val="00A25D36"/>
    <w:rsid w:val="00A3226A"/>
    <w:rsid w:val="00A34367"/>
    <w:rsid w:val="00A4044C"/>
    <w:rsid w:val="00A41A18"/>
    <w:rsid w:val="00A42851"/>
    <w:rsid w:val="00A44C2A"/>
    <w:rsid w:val="00A505A3"/>
    <w:rsid w:val="00A53EE1"/>
    <w:rsid w:val="00A54B2A"/>
    <w:rsid w:val="00A652F4"/>
    <w:rsid w:val="00A660ED"/>
    <w:rsid w:val="00A70DDE"/>
    <w:rsid w:val="00A76A94"/>
    <w:rsid w:val="00A77416"/>
    <w:rsid w:val="00A77422"/>
    <w:rsid w:val="00A77550"/>
    <w:rsid w:val="00A77B98"/>
    <w:rsid w:val="00A77C5A"/>
    <w:rsid w:val="00A83728"/>
    <w:rsid w:val="00A84E4E"/>
    <w:rsid w:val="00A925C5"/>
    <w:rsid w:val="00A93F42"/>
    <w:rsid w:val="00A94DE5"/>
    <w:rsid w:val="00AA040D"/>
    <w:rsid w:val="00AA36F2"/>
    <w:rsid w:val="00AB3A94"/>
    <w:rsid w:val="00AB4280"/>
    <w:rsid w:val="00AB5ABB"/>
    <w:rsid w:val="00AB7BD5"/>
    <w:rsid w:val="00AC1D76"/>
    <w:rsid w:val="00AD4833"/>
    <w:rsid w:val="00AD5149"/>
    <w:rsid w:val="00AD5931"/>
    <w:rsid w:val="00AE1EC4"/>
    <w:rsid w:val="00AE3015"/>
    <w:rsid w:val="00AE3119"/>
    <w:rsid w:val="00AE753C"/>
    <w:rsid w:val="00AF12F3"/>
    <w:rsid w:val="00AF5DC8"/>
    <w:rsid w:val="00AF799B"/>
    <w:rsid w:val="00B01B6B"/>
    <w:rsid w:val="00B01CC9"/>
    <w:rsid w:val="00B01E0E"/>
    <w:rsid w:val="00B026CE"/>
    <w:rsid w:val="00B0419E"/>
    <w:rsid w:val="00B07B72"/>
    <w:rsid w:val="00B11F90"/>
    <w:rsid w:val="00B1288D"/>
    <w:rsid w:val="00B22F24"/>
    <w:rsid w:val="00B26F54"/>
    <w:rsid w:val="00B27D41"/>
    <w:rsid w:val="00B31118"/>
    <w:rsid w:val="00B3185F"/>
    <w:rsid w:val="00B328C6"/>
    <w:rsid w:val="00B34C4D"/>
    <w:rsid w:val="00B409DE"/>
    <w:rsid w:val="00B448F5"/>
    <w:rsid w:val="00B472C7"/>
    <w:rsid w:val="00B51421"/>
    <w:rsid w:val="00B51DE0"/>
    <w:rsid w:val="00B52A82"/>
    <w:rsid w:val="00B547E7"/>
    <w:rsid w:val="00B63412"/>
    <w:rsid w:val="00B63A08"/>
    <w:rsid w:val="00B73CA9"/>
    <w:rsid w:val="00B74D21"/>
    <w:rsid w:val="00B756EA"/>
    <w:rsid w:val="00B760C1"/>
    <w:rsid w:val="00B77256"/>
    <w:rsid w:val="00B7795C"/>
    <w:rsid w:val="00B802FE"/>
    <w:rsid w:val="00B81252"/>
    <w:rsid w:val="00B82BC4"/>
    <w:rsid w:val="00B833D6"/>
    <w:rsid w:val="00B853FE"/>
    <w:rsid w:val="00B859CB"/>
    <w:rsid w:val="00B917C6"/>
    <w:rsid w:val="00BA10C5"/>
    <w:rsid w:val="00BA19B7"/>
    <w:rsid w:val="00BA5322"/>
    <w:rsid w:val="00BA7B2E"/>
    <w:rsid w:val="00BA7D32"/>
    <w:rsid w:val="00BA7DED"/>
    <w:rsid w:val="00BB0779"/>
    <w:rsid w:val="00BB3F8A"/>
    <w:rsid w:val="00BB5A5E"/>
    <w:rsid w:val="00BB688C"/>
    <w:rsid w:val="00BC02E5"/>
    <w:rsid w:val="00BC3372"/>
    <w:rsid w:val="00BC3DB5"/>
    <w:rsid w:val="00BC7554"/>
    <w:rsid w:val="00BD06A7"/>
    <w:rsid w:val="00BE3FC8"/>
    <w:rsid w:val="00BE5974"/>
    <w:rsid w:val="00BF3F72"/>
    <w:rsid w:val="00BF6087"/>
    <w:rsid w:val="00BF7FA3"/>
    <w:rsid w:val="00C025D3"/>
    <w:rsid w:val="00C02B09"/>
    <w:rsid w:val="00C02E24"/>
    <w:rsid w:val="00C053A7"/>
    <w:rsid w:val="00C05949"/>
    <w:rsid w:val="00C05F10"/>
    <w:rsid w:val="00C060E5"/>
    <w:rsid w:val="00C0676E"/>
    <w:rsid w:val="00C06D6F"/>
    <w:rsid w:val="00C06EEE"/>
    <w:rsid w:val="00C10159"/>
    <w:rsid w:val="00C1251A"/>
    <w:rsid w:val="00C12712"/>
    <w:rsid w:val="00C13750"/>
    <w:rsid w:val="00C13974"/>
    <w:rsid w:val="00C154B5"/>
    <w:rsid w:val="00C1717D"/>
    <w:rsid w:val="00C175B2"/>
    <w:rsid w:val="00C20FF8"/>
    <w:rsid w:val="00C2485A"/>
    <w:rsid w:val="00C32FEA"/>
    <w:rsid w:val="00C335E9"/>
    <w:rsid w:val="00C356E3"/>
    <w:rsid w:val="00C35FB3"/>
    <w:rsid w:val="00C36FA9"/>
    <w:rsid w:val="00C408E7"/>
    <w:rsid w:val="00C41A4D"/>
    <w:rsid w:val="00C4277B"/>
    <w:rsid w:val="00C43135"/>
    <w:rsid w:val="00C43EEB"/>
    <w:rsid w:val="00C446D5"/>
    <w:rsid w:val="00C4713B"/>
    <w:rsid w:val="00C47532"/>
    <w:rsid w:val="00C47AEF"/>
    <w:rsid w:val="00C5097E"/>
    <w:rsid w:val="00C510C4"/>
    <w:rsid w:val="00C52B51"/>
    <w:rsid w:val="00C56403"/>
    <w:rsid w:val="00C57E17"/>
    <w:rsid w:val="00C73A08"/>
    <w:rsid w:val="00C76C04"/>
    <w:rsid w:val="00C76DE2"/>
    <w:rsid w:val="00C83411"/>
    <w:rsid w:val="00C84CCA"/>
    <w:rsid w:val="00C87740"/>
    <w:rsid w:val="00C92B45"/>
    <w:rsid w:val="00CA2422"/>
    <w:rsid w:val="00CA3343"/>
    <w:rsid w:val="00CB0C15"/>
    <w:rsid w:val="00CB27A4"/>
    <w:rsid w:val="00CB68A8"/>
    <w:rsid w:val="00CB71A7"/>
    <w:rsid w:val="00CC018C"/>
    <w:rsid w:val="00CC0215"/>
    <w:rsid w:val="00CC2E0B"/>
    <w:rsid w:val="00CD056C"/>
    <w:rsid w:val="00CD5A83"/>
    <w:rsid w:val="00CD5F95"/>
    <w:rsid w:val="00CD6998"/>
    <w:rsid w:val="00CD7DC8"/>
    <w:rsid w:val="00CE13FE"/>
    <w:rsid w:val="00CE1A13"/>
    <w:rsid w:val="00CE33CE"/>
    <w:rsid w:val="00CE45B3"/>
    <w:rsid w:val="00CE47B3"/>
    <w:rsid w:val="00CE494F"/>
    <w:rsid w:val="00CE6A81"/>
    <w:rsid w:val="00CE6F18"/>
    <w:rsid w:val="00CF29DA"/>
    <w:rsid w:val="00CF3114"/>
    <w:rsid w:val="00CF3128"/>
    <w:rsid w:val="00CF509D"/>
    <w:rsid w:val="00CF738A"/>
    <w:rsid w:val="00D025FD"/>
    <w:rsid w:val="00D124AA"/>
    <w:rsid w:val="00D20EDA"/>
    <w:rsid w:val="00D214AC"/>
    <w:rsid w:val="00D25890"/>
    <w:rsid w:val="00D30C2F"/>
    <w:rsid w:val="00D31617"/>
    <w:rsid w:val="00D322C8"/>
    <w:rsid w:val="00D336F0"/>
    <w:rsid w:val="00D3508B"/>
    <w:rsid w:val="00D37D94"/>
    <w:rsid w:val="00D40316"/>
    <w:rsid w:val="00D46F0F"/>
    <w:rsid w:val="00D46FD5"/>
    <w:rsid w:val="00D5065A"/>
    <w:rsid w:val="00D54DAC"/>
    <w:rsid w:val="00D54F13"/>
    <w:rsid w:val="00D60E67"/>
    <w:rsid w:val="00D63ED9"/>
    <w:rsid w:val="00D65DA2"/>
    <w:rsid w:val="00D67033"/>
    <w:rsid w:val="00D71E64"/>
    <w:rsid w:val="00D73383"/>
    <w:rsid w:val="00D739F8"/>
    <w:rsid w:val="00D7637C"/>
    <w:rsid w:val="00D84B32"/>
    <w:rsid w:val="00D84CE6"/>
    <w:rsid w:val="00D92175"/>
    <w:rsid w:val="00D9319E"/>
    <w:rsid w:val="00D93E85"/>
    <w:rsid w:val="00DA733E"/>
    <w:rsid w:val="00DB055D"/>
    <w:rsid w:val="00DB0599"/>
    <w:rsid w:val="00DB3CBE"/>
    <w:rsid w:val="00DB55F0"/>
    <w:rsid w:val="00DC11EB"/>
    <w:rsid w:val="00DC2B1D"/>
    <w:rsid w:val="00DD612B"/>
    <w:rsid w:val="00DD6E08"/>
    <w:rsid w:val="00DE12DA"/>
    <w:rsid w:val="00DE1305"/>
    <w:rsid w:val="00DE2F27"/>
    <w:rsid w:val="00DE70FF"/>
    <w:rsid w:val="00DF29D9"/>
    <w:rsid w:val="00DF2D94"/>
    <w:rsid w:val="00DF580C"/>
    <w:rsid w:val="00DF7126"/>
    <w:rsid w:val="00E02C52"/>
    <w:rsid w:val="00E105F7"/>
    <w:rsid w:val="00E10B22"/>
    <w:rsid w:val="00E154A0"/>
    <w:rsid w:val="00E1594B"/>
    <w:rsid w:val="00E16018"/>
    <w:rsid w:val="00E173D0"/>
    <w:rsid w:val="00E20AA5"/>
    <w:rsid w:val="00E210F2"/>
    <w:rsid w:val="00E259A5"/>
    <w:rsid w:val="00E320EC"/>
    <w:rsid w:val="00E32A0C"/>
    <w:rsid w:val="00E3486D"/>
    <w:rsid w:val="00E364F2"/>
    <w:rsid w:val="00E40620"/>
    <w:rsid w:val="00E4199A"/>
    <w:rsid w:val="00E41FEB"/>
    <w:rsid w:val="00E4304F"/>
    <w:rsid w:val="00E45003"/>
    <w:rsid w:val="00E4673F"/>
    <w:rsid w:val="00E5064D"/>
    <w:rsid w:val="00E5506D"/>
    <w:rsid w:val="00E62276"/>
    <w:rsid w:val="00E67E93"/>
    <w:rsid w:val="00E71C92"/>
    <w:rsid w:val="00E733C1"/>
    <w:rsid w:val="00E92D3F"/>
    <w:rsid w:val="00E94DF5"/>
    <w:rsid w:val="00EA471C"/>
    <w:rsid w:val="00EB515F"/>
    <w:rsid w:val="00EB5733"/>
    <w:rsid w:val="00EB5F38"/>
    <w:rsid w:val="00EB64C9"/>
    <w:rsid w:val="00EC02AC"/>
    <w:rsid w:val="00EC06A1"/>
    <w:rsid w:val="00EC29F3"/>
    <w:rsid w:val="00ED76F4"/>
    <w:rsid w:val="00ED78A7"/>
    <w:rsid w:val="00EE7D4D"/>
    <w:rsid w:val="00EF2AE6"/>
    <w:rsid w:val="00EF52B6"/>
    <w:rsid w:val="00EF6A43"/>
    <w:rsid w:val="00F045C7"/>
    <w:rsid w:val="00F11937"/>
    <w:rsid w:val="00F12C38"/>
    <w:rsid w:val="00F23159"/>
    <w:rsid w:val="00F3193C"/>
    <w:rsid w:val="00F33FEA"/>
    <w:rsid w:val="00F347B0"/>
    <w:rsid w:val="00F3715C"/>
    <w:rsid w:val="00F37EDE"/>
    <w:rsid w:val="00F405B2"/>
    <w:rsid w:val="00F4180A"/>
    <w:rsid w:val="00F43D95"/>
    <w:rsid w:val="00F52257"/>
    <w:rsid w:val="00F55642"/>
    <w:rsid w:val="00F60D2D"/>
    <w:rsid w:val="00F61108"/>
    <w:rsid w:val="00F6161A"/>
    <w:rsid w:val="00F65976"/>
    <w:rsid w:val="00F669C0"/>
    <w:rsid w:val="00F676F3"/>
    <w:rsid w:val="00F678FC"/>
    <w:rsid w:val="00F70E4A"/>
    <w:rsid w:val="00F7186A"/>
    <w:rsid w:val="00F73D40"/>
    <w:rsid w:val="00F763ED"/>
    <w:rsid w:val="00F77C4D"/>
    <w:rsid w:val="00F77F90"/>
    <w:rsid w:val="00F82264"/>
    <w:rsid w:val="00F8795A"/>
    <w:rsid w:val="00F908AA"/>
    <w:rsid w:val="00F91BAE"/>
    <w:rsid w:val="00F96955"/>
    <w:rsid w:val="00F96F0E"/>
    <w:rsid w:val="00FA20E1"/>
    <w:rsid w:val="00FA24D4"/>
    <w:rsid w:val="00FB0636"/>
    <w:rsid w:val="00FB253F"/>
    <w:rsid w:val="00FB339D"/>
    <w:rsid w:val="00FB6EA0"/>
    <w:rsid w:val="00FB7A39"/>
    <w:rsid w:val="00FB7B8C"/>
    <w:rsid w:val="00FC0836"/>
    <w:rsid w:val="00FC21AC"/>
    <w:rsid w:val="00FC2664"/>
    <w:rsid w:val="00FC4BD1"/>
    <w:rsid w:val="00FC5C33"/>
    <w:rsid w:val="00FD2F57"/>
    <w:rsid w:val="00FE1CEE"/>
    <w:rsid w:val="00FE4A89"/>
    <w:rsid w:val="00FE5065"/>
    <w:rsid w:val="00FE7C57"/>
    <w:rsid w:val="00FF50E9"/>
    <w:rsid w:val="00FF602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D7F0"/>
  <w15:docId w15:val="{8A9E236B-BF47-4737-9A9C-703BE374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D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F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Севиля</dc:creator>
  <cp:lastModifiedBy>Константин Фотеев</cp:lastModifiedBy>
  <cp:revision>2</cp:revision>
  <cp:lastPrinted>2022-05-23T07:16:00Z</cp:lastPrinted>
  <dcterms:created xsi:type="dcterms:W3CDTF">2022-05-24T10:30:00Z</dcterms:created>
  <dcterms:modified xsi:type="dcterms:W3CDTF">2022-05-24T10:30:00Z</dcterms:modified>
</cp:coreProperties>
</file>